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747"/>
        <w:gridCol w:w="1053"/>
        <w:gridCol w:w="1710"/>
        <w:gridCol w:w="2250"/>
        <w:gridCol w:w="2860"/>
        <w:gridCol w:w="2270"/>
      </w:tblGrid>
      <w:tr w:rsidR="00817033" w14:paraId="4B381F84" w14:textId="77777777" w:rsidTr="00100D07">
        <w:tc>
          <w:tcPr>
            <w:tcW w:w="747" w:type="dxa"/>
          </w:tcPr>
          <w:p w14:paraId="64F530C9" w14:textId="2EEFD9C5" w:rsidR="00817033" w:rsidRPr="00100D07" w:rsidRDefault="00817033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</w:rPr>
              <w:t>Day</w:t>
            </w:r>
          </w:p>
        </w:tc>
        <w:tc>
          <w:tcPr>
            <w:tcW w:w="1053" w:type="dxa"/>
          </w:tcPr>
          <w:p w14:paraId="2D5D6CE8" w14:textId="4CA0806F" w:rsidR="00817033" w:rsidRPr="00100D07" w:rsidRDefault="00817033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1710" w:type="dxa"/>
          </w:tcPr>
          <w:p w14:paraId="7427CA9B" w14:textId="6F3604D7" w:rsidR="00817033" w:rsidRPr="00100D07" w:rsidRDefault="00817033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</w:rPr>
              <w:t>Scripture</w:t>
            </w:r>
          </w:p>
        </w:tc>
        <w:tc>
          <w:tcPr>
            <w:tcW w:w="2250" w:type="dxa"/>
          </w:tcPr>
          <w:p w14:paraId="3594A3B4" w14:textId="44D43BCF" w:rsidR="00817033" w:rsidRPr="00100D07" w:rsidRDefault="00817033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</w:rPr>
              <w:t>Faith Confession</w:t>
            </w:r>
          </w:p>
        </w:tc>
        <w:tc>
          <w:tcPr>
            <w:tcW w:w="2860" w:type="dxa"/>
          </w:tcPr>
          <w:p w14:paraId="225912EC" w14:textId="6E63ACB7" w:rsidR="00817033" w:rsidRPr="00100D07" w:rsidRDefault="00817033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</w:rPr>
              <w:t>Thought for the Day</w:t>
            </w:r>
          </w:p>
        </w:tc>
        <w:tc>
          <w:tcPr>
            <w:tcW w:w="2270" w:type="dxa"/>
          </w:tcPr>
          <w:p w14:paraId="4E37BC1A" w14:textId="4FA4FD9D" w:rsidR="00817033" w:rsidRPr="00100D07" w:rsidRDefault="00817033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</w:rPr>
              <w:t>Consecration Challenge</w:t>
            </w:r>
          </w:p>
        </w:tc>
      </w:tr>
      <w:tr w:rsidR="00100D07" w14:paraId="3F3A05D1" w14:textId="77777777" w:rsidTr="00100D07">
        <w:tc>
          <w:tcPr>
            <w:tcW w:w="10890" w:type="dxa"/>
            <w:gridSpan w:val="6"/>
          </w:tcPr>
          <w:p w14:paraId="4BDED910" w14:textId="3E4C0DE1" w:rsidR="00100D07" w:rsidRPr="00CA0923" w:rsidRDefault="00100D07" w:rsidP="00100D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0923">
              <w:rPr>
                <w:rFonts w:ascii="Verdana" w:hAnsi="Verdana"/>
                <w:b/>
                <w:bCs/>
                <w:sz w:val="20"/>
                <w:szCs w:val="20"/>
              </w:rPr>
              <w:t>Prayer Emphasis: Treasure (Praying God’s Direction) on That Which is Important</w:t>
            </w:r>
          </w:p>
        </w:tc>
      </w:tr>
      <w:tr w:rsidR="00817033" w14:paraId="57AB62C7" w14:textId="77777777" w:rsidTr="00100D07">
        <w:tc>
          <w:tcPr>
            <w:tcW w:w="747" w:type="dxa"/>
          </w:tcPr>
          <w:p w14:paraId="431DDE46" w14:textId="1ABD0217" w:rsidR="00817033" w:rsidRDefault="00817033">
            <w:r>
              <w:t>1/T</w:t>
            </w:r>
          </w:p>
        </w:tc>
        <w:tc>
          <w:tcPr>
            <w:tcW w:w="1053" w:type="dxa"/>
          </w:tcPr>
          <w:p w14:paraId="6BE4FCAB" w14:textId="3B2EB69D" w:rsidR="00817033" w:rsidRDefault="00817033">
            <w:r>
              <w:t>1/3/23</w:t>
            </w:r>
          </w:p>
        </w:tc>
        <w:tc>
          <w:tcPr>
            <w:tcW w:w="1710" w:type="dxa"/>
          </w:tcPr>
          <w:p w14:paraId="4ABE12C6" w14:textId="34835B27" w:rsidR="00817033" w:rsidRDefault="00CA0923">
            <w:r>
              <w:t>1 Timothy 6:17</w:t>
            </w:r>
          </w:p>
        </w:tc>
        <w:tc>
          <w:tcPr>
            <w:tcW w:w="2250" w:type="dxa"/>
          </w:tcPr>
          <w:p w14:paraId="78E30A12" w14:textId="4953C784" w:rsidR="00817033" w:rsidRDefault="004B13CC" w:rsidP="004B13CC">
            <w:r>
              <w:t>I DECLARE I have the grace I need today.</w:t>
            </w:r>
            <w:r>
              <w:t xml:space="preserve"> T</w:t>
            </w:r>
            <w:r>
              <w:t xml:space="preserve">he beautiful thing about God’s grace is that He provides it to us without us </w:t>
            </w:r>
            <w:proofErr w:type="gramStart"/>
            <w:r>
              <w:t>even</w:t>
            </w:r>
            <w:r>
              <w:t xml:space="preserve"> </w:t>
            </w:r>
            <w:r>
              <w:t xml:space="preserve"> asking</w:t>
            </w:r>
            <w:proofErr w:type="gramEnd"/>
            <w:r>
              <w:t xml:space="preserve">. </w:t>
            </w:r>
            <w:r>
              <w:t xml:space="preserve"> </w:t>
            </w:r>
          </w:p>
        </w:tc>
        <w:tc>
          <w:tcPr>
            <w:tcW w:w="2860" w:type="dxa"/>
          </w:tcPr>
          <w:p w14:paraId="5A4C8324" w14:textId="77777777" w:rsidR="00817033" w:rsidRDefault="00677728">
            <w:r>
              <w:t>A problem is a chance for you to do your best.</w:t>
            </w:r>
          </w:p>
          <w:p w14:paraId="39065411" w14:textId="3DEDB1DE" w:rsidR="00677728" w:rsidRDefault="00677728" w:rsidP="00677728">
            <w:pPr>
              <w:pStyle w:val="ListParagraph"/>
              <w:numPr>
                <w:ilvl w:val="0"/>
                <w:numId w:val="1"/>
              </w:numPr>
            </w:pPr>
            <w:r>
              <w:t>Duke Ellington</w:t>
            </w:r>
          </w:p>
        </w:tc>
        <w:tc>
          <w:tcPr>
            <w:tcW w:w="2270" w:type="dxa"/>
          </w:tcPr>
          <w:p w14:paraId="42D3F002" w14:textId="220C0A0B" w:rsidR="00817033" w:rsidRDefault="00677728">
            <w:r>
              <w:t>Make it a point to pray today for someone who has hurt or offended you.</w:t>
            </w:r>
          </w:p>
        </w:tc>
      </w:tr>
      <w:tr w:rsidR="00817033" w14:paraId="373020C4" w14:textId="77777777" w:rsidTr="00100D07">
        <w:tc>
          <w:tcPr>
            <w:tcW w:w="747" w:type="dxa"/>
          </w:tcPr>
          <w:p w14:paraId="64F95544" w14:textId="3651EFF5" w:rsidR="00817033" w:rsidRDefault="00817033">
            <w:r>
              <w:t>2/W</w:t>
            </w:r>
          </w:p>
        </w:tc>
        <w:tc>
          <w:tcPr>
            <w:tcW w:w="1053" w:type="dxa"/>
          </w:tcPr>
          <w:p w14:paraId="4C48FDE6" w14:textId="7DF1DEEA" w:rsidR="00817033" w:rsidRDefault="00817033">
            <w:r>
              <w:t>1/4/23</w:t>
            </w:r>
          </w:p>
        </w:tc>
        <w:tc>
          <w:tcPr>
            <w:tcW w:w="1710" w:type="dxa"/>
          </w:tcPr>
          <w:p w14:paraId="2741457C" w14:textId="1800DC00" w:rsidR="00817033" w:rsidRDefault="00CA0923">
            <w:r>
              <w:t>Prov. 3:13-15</w:t>
            </w:r>
          </w:p>
        </w:tc>
        <w:tc>
          <w:tcPr>
            <w:tcW w:w="2250" w:type="dxa"/>
          </w:tcPr>
          <w:p w14:paraId="0E13733A" w14:textId="1F6DD893" w:rsidR="00817033" w:rsidRDefault="004B13CC" w:rsidP="004B13CC">
            <w:r>
              <w:t>I DECLARE God's incredible blessings over my life.</w:t>
            </w:r>
            <w:r>
              <w:t xml:space="preserve"> </w:t>
            </w:r>
            <w:r>
              <w:t>God is blessing you right here, right now. Even when you</w:t>
            </w:r>
            <w:r>
              <w:t xml:space="preserve"> think</w:t>
            </w:r>
            <w:r>
              <w:t xml:space="preserve"> that God </w:t>
            </w:r>
            <w:r>
              <w:t>doesn’t hear me</w:t>
            </w:r>
            <w:r>
              <w:t xml:space="preserve">, He always proves that He is. </w:t>
            </w:r>
          </w:p>
        </w:tc>
        <w:tc>
          <w:tcPr>
            <w:tcW w:w="2860" w:type="dxa"/>
          </w:tcPr>
          <w:p w14:paraId="48E90C5D" w14:textId="77777777" w:rsidR="00817033" w:rsidRDefault="00677728">
            <w:r>
              <w:t>“The best proof of love is trust.”</w:t>
            </w:r>
          </w:p>
          <w:p w14:paraId="1B382EFF" w14:textId="5A18729F" w:rsidR="00677728" w:rsidRDefault="00677728" w:rsidP="00677728">
            <w:pPr>
              <w:pStyle w:val="ListParagraph"/>
              <w:numPr>
                <w:ilvl w:val="0"/>
                <w:numId w:val="1"/>
              </w:numPr>
            </w:pPr>
            <w:r>
              <w:t>Joyce Brothers</w:t>
            </w:r>
          </w:p>
        </w:tc>
        <w:tc>
          <w:tcPr>
            <w:tcW w:w="2270" w:type="dxa"/>
          </w:tcPr>
          <w:p w14:paraId="556FA595" w14:textId="0E96E329" w:rsidR="00817033" w:rsidRDefault="00677728">
            <w:r>
              <w:t xml:space="preserve">Find an accountability partner. This person should be someone who you can trust to tell you the truth and keep you on point.  Make it a point to check in with them regularly.    </w:t>
            </w:r>
          </w:p>
        </w:tc>
      </w:tr>
      <w:tr w:rsidR="00817033" w14:paraId="662FDFCB" w14:textId="77777777" w:rsidTr="00100D07">
        <w:tc>
          <w:tcPr>
            <w:tcW w:w="747" w:type="dxa"/>
          </w:tcPr>
          <w:p w14:paraId="4C65DEA9" w14:textId="3562B322" w:rsidR="00817033" w:rsidRDefault="00817033">
            <w:r>
              <w:t>3/Th</w:t>
            </w:r>
          </w:p>
        </w:tc>
        <w:tc>
          <w:tcPr>
            <w:tcW w:w="1053" w:type="dxa"/>
          </w:tcPr>
          <w:p w14:paraId="7B1BE2F7" w14:textId="5BE0A525" w:rsidR="00817033" w:rsidRDefault="00817033">
            <w:r>
              <w:t>1/5/23</w:t>
            </w:r>
          </w:p>
        </w:tc>
        <w:tc>
          <w:tcPr>
            <w:tcW w:w="1710" w:type="dxa"/>
          </w:tcPr>
          <w:p w14:paraId="77DF1B4F" w14:textId="7B4FAE1F" w:rsidR="00817033" w:rsidRDefault="00CA0923">
            <w:r>
              <w:t>Prov. 24:34</w:t>
            </w:r>
          </w:p>
        </w:tc>
        <w:tc>
          <w:tcPr>
            <w:tcW w:w="2250" w:type="dxa"/>
          </w:tcPr>
          <w:p w14:paraId="45279006" w14:textId="62DD329A" w:rsidR="00817033" w:rsidRDefault="004B13CC" w:rsidP="004B13CC">
            <w:r>
              <w:t>I DECLARE I will experience God's faithfulness.</w:t>
            </w:r>
            <w:r>
              <w:t xml:space="preserve"> </w:t>
            </w:r>
            <w:r>
              <w:t>God is always present in</w:t>
            </w:r>
            <w:r>
              <w:t xml:space="preserve"> my</w:t>
            </w:r>
            <w:r>
              <w:t xml:space="preserve"> life</w:t>
            </w:r>
            <w:r>
              <w:t>. I t</w:t>
            </w:r>
            <w:r>
              <w:t xml:space="preserve">rust that God is a constant presence in </w:t>
            </w:r>
            <w:r>
              <w:t>my</w:t>
            </w:r>
            <w:r>
              <w:t xml:space="preserve"> life.</w:t>
            </w:r>
          </w:p>
        </w:tc>
        <w:tc>
          <w:tcPr>
            <w:tcW w:w="2860" w:type="dxa"/>
          </w:tcPr>
          <w:p w14:paraId="485A1581" w14:textId="77777777" w:rsidR="00230F23" w:rsidRDefault="00230F23">
            <w:r>
              <w:t>“</w:t>
            </w:r>
            <w:r w:rsidR="00677728">
              <w:t xml:space="preserve">There are seven things that will destroy us: </w:t>
            </w:r>
          </w:p>
          <w:p w14:paraId="7A3D5EA6" w14:textId="02FE418C" w:rsidR="00230F23" w:rsidRDefault="00677728" w:rsidP="00230F23">
            <w:pPr>
              <w:ind w:left="360"/>
            </w:pPr>
            <w:r>
              <w:t xml:space="preserve">Wealth without </w:t>
            </w:r>
            <w:proofErr w:type="gramStart"/>
            <w:r>
              <w:t xml:space="preserve">work; </w:t>
            </w:r>
            <w:r w:rsidR="00230F23">
              <w:t xml:space="preserve"> </w:t>
            </w:r>
            <w:r>
              <w:t>Pleasure</w:t>
            </w:r>
            <w:proofErr w:type="gramEnd"/>
            <w:r>
              <w:t xml:space="preserve"> without conscience; </w:t>
            </w:r>
          </w:p>
          <w:p w14:paraId="7E0E6521" w14:textId="77777777" w:rsidR="00230F23" w:rsidRDefault="00677728" w:rsidP="00230F23">
            <w:pPr>
              <w:ind w:left="360"/>
            </w:pPr>
            <w:r>
              <w:t xml:space="preserve">Knowledge without </w:t>
            </w:r>
            <w:proofErr w:type="gramStart"/>
            <w:r>
              <w:t>character;</w:t>
            </w:r>
            <w:proofErr w:type="gramEnd"/>
          </w:p>
          <w:p w14:paraId="107A33EE" w14:textId="77777777" w:rsidR="00230F23" w:rsidRDefault="00677728" w:rsidP="00230F23">
            <w:pPr>
              <w:ind w:left="360"/>
            </w:pPr>
            <w:r>
              <w:t xml:space="preserve"> Religion without </w:t>
            </w:r>
            <w:proofErr w:type="gramStart"/>
            <w:r>
              <w:t>sacrifice;</w:t>
            </w:r>
            <w:proofErr w:type="gramEnd"/>
          </w:p>
          <w:p w14:paraId="616E1739" w14:textId="77777777" w:rsidR="00230F23" w:rsidRDefault="00677728" w:rsidP="00230F23">
            <w:pPr>
              <w:ind w:left="360"/>
            </w:pPr>
            <w:r>
              <w:t xml:space="preserve"> Politics without </w:t>
            </w:r>
            <w:proofErr w:type="gramStart"/>
            <w:r>
              <w:t>principle;</w:t>
            </w:r>
            <w:proofErr w:type="gramEnd"/>
            <w:r>
              <w:t xml:space="preserve"> </w:t>
            </w:r>
          </w:p>
          <w:p w14:paraId="25E8D0A2" w14:textId="77777777" w:rsidR="00230F23" w:rsidRDefault="00230F23" w:rsidP="00230F23">
            <w:pPr>
              <w:ind w:left="360"/>
            </w:pPr>
            <w:r>
              <w:t>Science</w:t>
            </w:r>
            <w:r w:rsidR="00677728">
              <w:t xml:space="preserve"> without </w:t>
            </w:r>
            <w:proofErr w:type="gramStart"/>
            <w:r w:rsidR="00677728">
              <w:t>humanity;</w:t>
            </w:r>
            <w:proofErr w:type="gramEnd"/>
            <w:r w:rsidR="00677728">
              <w:t xml:space="preserve"> </w:t>
            </w:r>
          </w:p>
          <w:p w14:paraId="67968BED" w14:textId="77777777" w:rsidR="00817033" w:rsidRDefault="00677728" w:rsidP="00230F23">
            <w:pPr>
              <w:ind w:left="360"/>
            </w:pPr>
            <w:r>
              <w:t>Business without ethics</w:t>
            </w:r>
            <w:r w:rsidR="00230F23">
              <w:t>.”</w:t>
            </w:r>
          </w:p>
          <w:p w14:paraId="19CD066E" w14:textId="1346EEFC" w:rsidR="00230F23" w:rsidRDefault="00230F23" w:rsidP="00230F23">
            <w:pPr>
              <w:pStyle w:val="ListParagraph"/>
              <w:numPr>
                <w:ilvl w:val="0"/>
                <w:numId w:val="1"/>
              </w:numPr>
            </w:pPr>
            <w:r>
              <w:t xml:space="preserve">Mahatma Gandhi </w:t>
            </w:r>
          </w:p>
        </w:tc>
        <w:tc>
          <w:tcPr>
            <w:tcW w:w="2270" w:type="dxa"/>
          </w:tcPr>
          <w:p w14:paraId="697C720A" w14:textId="19432733" w:rsidR="00817033" w:rsidRDefault="00677728">
            <w:r>
              <w:t>Today, go on a “Speed Communications” Fast. Unplug from electronic communications not required for your place of employment (</w:t>
            </w:r>
            <w:proofErr w:type="spellStart"/>
            <w:r>
              <w:t>e.g</w:t>
            </w:r>
            <w:proofErr w:type="spellEnd"/>
            <w:r>
              <w:t xml:space="preserve"> Texting, Personal Email, social media, etc.). You may wish to inform your loved ones that you’ll let them know in advance what you need to do today. </w:t>
            </w:r>
          </w:p>
        </w:tc>
      </w:tr>
      <w:tr w:rsidR="00817033" w14:paraId="6BD2E243" w14:textId="77777777" w:rsidTr="00100D07">
        <w:tc>
          <w:tcPr>
            <w:tcW w:w="747" w:type="dxa"/>
          </w:tcPr>
          <w:p w14:paraId="55A959BE" w14:textId="06E2242D" w:rsidR="00817033" w:rsidRDefault="00817033">
            <w:r>
              <w:t>4/F</w:t>
            </w:r>
          </w:p>
        </w:tc>
        <w:tc>
          <w:tcPr>
            <w:tcW w:w="1053" w:type="dxa"/>
          </w:tcPr>
          <w:p w14:paraId="5CE4B68C" w14:textId="1A88703E" w:rsidR="00817033" w:rsidRDefault="00817033">
            <w:r>
              <w:t>1/6/23</w:t>
            </w:r>
          </w:p>
        </w:tc>
        <w:tc>
          <w:tcPr>
            <w:tcW w:w="1710" w:type="dxa"/>
          </w:tcPr>
          <w:p w14:paraId="4D3C019C" w14:textId="231ECBC4" w:rsidR="00817033" w:rsidRDefault="00CA0923">
            <w:r>
              <w:t>Isaiah 33:6</w:t>
            </w:r>
          </w:p>
        </w:tc>
        <w:tc>
          <w:tcPr>
            <w:tcW w:w="2250" w:type="dxa"/>
          </w:tcPr>
          <w:p w14:paraId="121694F7" w14:textId="38B055AB" w:rsidR="00817033" w:rsidRDefault="004B13CC">
            <w:r w:rsidRPr="004B13CC">
              <w:t xml:space="preserve">I DECLARE it is not too late to </w:t>
            </w:r>
            <w:r w:rsidRPr="004B13CC">
              <w:t>accomplish</w:t>
            </w:r>
            <w:r w:rsidRPr="004B13CC">
              <w:t xml:space="preserve"> everything God has placed in my heart.</w:t>
            </w:r>
          </w:p>
        </w:tc>
        <w:tc>
          <w:tcPr>
            <w:tcW w:w="2860" w:type="dxa"/>
          </w:tcPr>
          <w:p w14:paraId="2FF134E6" w14:textId="2550F481" w:rsidR="00230F23" w:rsidRDefault="00230F23">
            <w:r>
              <w:t>“If you aren’t in over your head, how do you know how tall you are?”</w:t>
            </w:r>
          </w:p>
          <w:p w14:paraId="075D92AA" w14:textId="574B79D4" w:rsidR="00817033" w:rsidRDefault="00230F23" w:rsidP="00230F23">
            <w:pPr>
              <w:pStyle w:val="ListParagraph"/>
              <w:numPr>
                <w:ilvl w:val="0"/>
                <w:numId w:val="1"/>
              </w:numPr>
            </w:pPr>
            <w:r>
              <w:t xml:space="preserve">Unknown  </w:t>
            </w:r>
          </w:p>
        </w:tc>
        <w:tc>
          <w:tcPr>
            <w:tcW w:w="2270" w:type="dxa"/>
          </w:tcPr>
          <w:p w14:paraId="2BD02973" w14:textId="3B05CA90" w:rsidR="00817033" w:rsidRDefault="00230F23">
            <w:r>
              <w:t>Giants do fall! The bigger they are, the harder they fall! Identify which giants you will slay this year, with God’s help.</w:t>
            </w:r>
          </w:p>
        </w:tc>
      </w:tr>
      <w:tr w:rsidR="00817033" w14:paraId="681544C4" w14:textId="77777777" w:rsidTr="00100D07">
        <w:tc>
          <w:tcPr>
            <w:tcW w:w="747" w:type="dxa"/>
          </w:tcPr>
          <w:p w14:paraId="143F1B1B" w14:textId="4CF09EE8" w:rsidR="00817033" w:rsidRDefault="00817033">
            <w:r>
              <w:t>5/Sa</w:t>
            </w:r>
          </w:p>
        </w:tc>
        <w:tc>
          <w:tcPr>
            <w:tcW w:w="1053" w:type="dxa"/>
          </w:tcPr>
          <w:p w14:paraId="53FF8A89" w14:textId="2EAEF6F1" w:rsidR="00817033" w:rsidRDefault="00817033">
            <w:r>
              <w:t>1/7/23</w:t>
            </w:r>
          </w:p>
        </w:tc>
        <w:tc>
          <w:tcPr>
            <w:tcW w:w="1710" w:type="dxa"/>
          </w:tcPr>
          <w:p w14:paraId="0D729EA9" w14:textId="59853290" w:rsidR="00817033" w:rsidRDefault="00CA0923">
            <w:r>
              <w:t>Job 23:12</w:t>
            </w:r>
          </w:p>
        </w:tc>
        <w:tc>
          <w:tcPr>
            <w:tcW w:w="2250" w:type="dxa"/>
          </w:tcPr>
          <w:p w14:paraId="013D7AA9" w14:textId="370A40DD" w:rsidR="00817033" w:rsidRDefault="004B13CC">
            <w:r w:rsidRPr="004B13CC">
              <w:t>I DECLARE a legacy of faith over my life.</w:t>
            </w:r>
          </w:p>
        </w:tc>
        <w:tc>
          <w:tcPr>
            <w:tcW w:w="2860" w:type="dxa"/>
          </w:tcPr>
          <w:p w14:paraId="2E9760E4" w14:textId="23BA997B" w:rsidR="00817033" w:rsidRDefault="004806BF" w:rsidP="004806BF">
            <w:pPr>
              <w:jc w:val="center"/>
            </w:pPr>
            <w:r>
              <w:t>“A person who has never made a mistake has never tried anything new.”</w:t>
            </w:r>
          </w:p>
        </w:tc>
        <w:tc>
          <w:tcPr>
            <w:tcW w:w="2270" w:type="dxa"/>
          </w:tcPr>
          <w:p w14:paraId="006CC6DA" w14:textId="414DA878" w:rsidR="00817033" w:rsidRDefault="00230F23">
            <w:r>
              <w:t>Add to your “personal development” library. It may be an audio book, paperback, or e-</w:t>
            </w:r>
            <w:r w:rsidR="004806BF">
              <w:t>book that</w:t>
            </w:r>
            <w:r>
              <w:t xml:space="preserve"> stretches your mind and takes you to your next level.    </w:t>
            </w:r>
          </w:p>
        </w:tc>
      </w:tr>
      <w:tr w:rsidR="00100D07" w14:paraId="15C8564E" w14:textId="77777777" w:rsidTr="00100D07">
        <w:tc>
          <w:tcPr>
            <w:tcW w:w="10890" w:type="dxa"/>
            <w:gridSpan w:val="6"/>
          </w:tcPr>
          <w:p w14:paraId="7960E89A" w14:textId="798F37FB" w:rsidR="00100D07" w:rsidRPr="00100D07" w:rsidRDefault="00100D07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Prayer Emphasis: Investment (Praying God’s Protection and Increase) on that Which Means Most</w:t>
            </w:r>
          </w:p>
        </w:tc>
      </w:tr>
      <w:tr w:rsidR="00817033" w14:paraId="12B3E645" w14:textId="77777777" w:rsidTr="00100D07">
        <w:tc>
          <w:tcPr>
            <w:tcW w:w="747" w:type="dxa"/>
          </w:tcPr>
          <w:p w14:paraId="12FBF1CE" w14:textId="579AF62A" w:rsidR="00817033" w:rsidRDefault="00817033">
            <w:r>
              <w:t>6/</w:t>
            </w:r>
            <w:proofErr w:type="spellStart"/>
            <w:r>
              <w:t>Su</w:t>
            </w:r>
            <w:proofErr w:type="spellEnd"/>
          </w:p>
        </w:tc>
        <w:tc>
          <w:tcPr>
            <w:tcW w:w="1053" w:type="dxa"/>
          </w:tcPr>
          <w:p w14:paraId="667823F5" w14:textId="614DABFB" w:rsidR="00817033" w:rsidRDefault="00817033">
            <w:r>
              <w:t>1/8/23</w:t>
            </w:r>
          </w:p>
        </w:tc>
        <w:tc>
          <w:tcPr>
            <w:tcW w:w="1710" w:type="dxa"/>
          </w:tcPr>
          <w:p w14:paraId="2A0849B8" w14:textId="1B9D9B18" w:rsidR="00817033" w:rsidRDefault="00CA0923">
            <w:r>
              <w:t>Mt. 6:20</w:t>
            </w:r>
          </w:p>
        </w:tc>
        <w:tc>
          <w:tcPr>
            <w:tcW w:w="2250" w:type="dxa"/>
          </w:tcPr>
          <w:p w14:paraId="1B00D7E9" w14:textId="1C76BF1D" w:rsidR="00817033" w:rsidRDefault="0073606F">
            <w:r w:rsidRPr="0073606F">
              <w:t>I DECLARE I am grateful for who God is in my life and for what He's done</w:t>
            </w:r>
            <w:r>
              <w:t xml:space="preserve"> for me</w:t>
            </w:r>
            <w:r w:rsidRPr="0073606F">
              <w:t>.</w:t>
            </w:r>
          </w:p>
        </w:tc>
        <w:tc>
          <w:tcPr>
            <w:tcW w:w="2860" w:type="dxa"/>
          </w:tcPr>
          <w:p w14:paraId="6156C8A5" w14:textId="77777777" w:rsidR="00230F23" w:rsidRDefault="00230F23" w:rsidP="004806BF">
            <w:pPr>
              <w:jc w:val="center"/>
            </w:pPr>
            <w:r>
              <w:t>“Begin with the end in mind.”</w:t>
            </w:r>
          </w:p>
          <w:p w14:paraId="0A67C4BD" w14:textId="4BB55C3B" w:rsidR="00817033" w:rsidRDefault="00230F23" w:rsidP="004806B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Steven Covey</w:t>
            </w:r>
          </w:p>
        </w:tc>
        <w:tc>
          <w:tcPr>
            <w:tcW w:w="2270" w:type="dxa"/>
          </w:tcPr>
          <w:p w14:paraId="49F337E3" w14:textId="07A02538" w:rsidR="00817033" w:rsidRDefault="00230F23" w:rsidP="004806BF">
            <w:pPr>
              <w:jc w:val="center"/>
            </w:pPr>
            <w:r>
              <w:t xml:space="preserve">Develop or expand a list, folder, or journal of your favorite scriptures. Use them to feed you, </w:t>
            </w:r>
            <w:proofErr w:type="gramStart"/>
            <w:r>
              <w:t>when  your</w:t>
            </w:r>
            <w:proofErr w:type="gramEnd"/>
            <w:r>
              <w:t xml:space="preserve"> spirit is hungry.</w:t>
            </w:r>
          </w:p>
        </w:tc>
      </w:tr>
      <w:tr w:rsidR="00817033" w14:paraId="44A43EB4" w14:textId="77777777" w:rsidTr="00100D07">
        <w:tc>
          <w:tcPr>
            <w:tcW w:w="747" w:type="dxa"/>
          </w:tcPr>
          <w:p w14:paraId="1A95A0A3" w14:textId="52F7F66E" w:rsidR="00817033" w:rsidRDefault="00817033">
            <w:r>
              <w:t>7/M</w:t>
            </w:r>
          </w:p>
        </w:tc>
        <w:tc>
          <w:tcPr>
            <w:tcW w:w="1053" w:type="dxa"/>
          </w:tcPr>
          <w:p w14:paraId="79405033" w14:textId="26C2BDBA" w:rsidR="00817033" w:rsidRDefault="00817033">
            <w:r>
              <w:t>1/9/23</w:t>
            </w:r>
          </w:p>
        </w:tc>
        <w:tc>
          <w:tcPr>
            <w:tcW w:w="1710" w:type="dxa"/>
          </w:tcPr>
          <w:p w14:paraId="33519D34" w14:textId="5F6F99A4" w:rsidR="00817033" w:rsidRDefault="00CA0923">
            <w:r>
              <w:t>Acts 20:35</w:t>
            </w:r>
          </w:p>
        </w:tc>
        <w:tc>
          <w:tcPr>
            <w:tcW w:w="2250" w:type="dxa"/>
          </w:tcPr>
          <w:p w14:paraId="5D08A44A" w14:textId="758755FC" w:rsidR="00817033" w:rsidRDefault="0073606F">
            <w:r w:rsidRPr="0073606F">
              <w:t xml:space="preserve">I DECLARE that God will accelerate </w:t>
            </w:r>
            <w:r w:rsidRPr="0073606F">
              <w:rPr>
                <w:b/>
                <w:bCs/>
                <w:i/>
                <w:iCs/>
              </w:rPr>
              <w:t xml:space="preserve">His </w:t>
            </w:r>
            <w:r w:rsidRPr="0073606F">
              <w:t>plan for my life as I put my trust in Him.</w:t>
            </w:r>
          </w:p>
        </w:tc>
        <w:tc>
          <w:tcPr>
            <w:tcW w:w="2860" w:type="dxa"/>
          </w:tcPr>
          <w:p w14:paraId="77CD085C" w14:textId="25C08A65" w:rsidR="00817033" w:rsidRDefault="00230F23" w:rsidP="004806BF">
            <w:pPr>
              <w:jc w:val="center"/>
            </w:pPr>
            <w:r>
              <w:t>“The difference between stumbling blocks and steppingstones is how you use them.”</w:t>
            </w:r>
          </w:p>
          <w:p w14:paraId="2F9380E7" w14:textId="0454F9E7" w:rsidR="00230F23" w:rsidRDefault="00230F23" w:rsidP="004806B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Unknown</w:t>
            </w:r>
          </w:p>
        </w:tc>
        <w:tc>
          <w:tcPr>
            <w:tcW w:w="2270" w:type="dxa"/>
          </w:tcPr>
          <w:p w14:paraId="48C4E579" w14:textId="2F0975EA" w:rsidR="00817033" w:rsidRDefault="00230F23" w:rsidP="004806BF">
            <w:pPr>
              <w:jc w:val="center"/>
            </w:pPr>
            <w:r>
              <w:t>Do “random acts of kindness” for people you don’t know.</w:t>
            </w:r>
          </w:p>
        </w:tc>
      </w:tr>
      <w:tr w:rsidR="00817033" w14:paraId="4C967ADF" w14:textId="77777777" w:rsidTr="00100D07">
        <w:tc>
          <w:tcPr>
            <w:tcW w:w="747" w:type="dxa"/>
          </w:tcPr>
          <w:p w14:paraId="6C0660DF" w14:textId="2F8E93EA" w:rsidR="00817033" w:rsidRDefault="00817033">
            <w:r>
              <w:t>8/T</w:t>
            </w:r>
          </w:p>
        </w:tc>
        <w:tc>
          <w:tcPr>
            <w:tcW w:w="1053" w:type="dxa"/>
          </w:tcPr>
          <w:p w14:paraId="4BBF30EA" w14:textId="71A91310" w:rsidR="00817033" w:rsidRDefault="00817033">
            <w:r>
              <w:t>1/10/23</w:t>
            </w:r>
          </w:p>
        </w:tc>
        <w:tc>
          <w:tcPr>
            <w:tcW w:w="1710" w:type="dxa"/>
          </w:tcPr>
          <w:p w14:paraId="00C45C0D" w14:textId="135ED305" w:rsidR="00817033" w:rsidRDefault="00CA0923">
            <w:r>
              <w:t>Lk 6:38</w:t>
            </w:r>
          </w:p>
        </w:tc>
        <w:tc>
          <w:tcPr>
            <w:tcW w:w="2250" w:type="dxa"/>
          </w:tcPr>
          <w:p w14:paraId="080C0670" w14:textId="51832764" w:rsidR="00817033" w:rsidRDefault="0073606F">
            <w:r w:rsidRPr="0073606F">
              <w:t>I DECLARE unexpected blessings are coming my way.</w:t>
            </w:r>
          </w:p>
        </w:tc>
        <w:tc>
          <w:tcPr>
            <w:tcW w:w="2860" w:type="dxa"/>
          </w:tcPr>
          <w:p w14:paraId="36F78958" w14:textId="1F026EBF" w:rsidR="00817033" w:rsidRDefault="00230F23" w:rsidP="004806BF">
            <w:pPr>
              <w:jc w:val="center"/>
            </w:pPr>
            <w:r>
              <w:t>“What would you do if you weren’t afraid?”</w:t>
            </w:r>
          </w:p>
          <w:p w14:paraId="505FB481" w14:textId="1C52E165" w:rsidR="00230F23" w:rsidRDefault="00230F23" w:rsidP="004806B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Spencer Johnson</w:t>
            </w:r>
          </w:p>
        </w:tc>
        <w:tc>
          <w:tcPr>
            <w:tcW w:w="2270" w:type="dxa"/>
          </w:tcPr>
          <w:p w14:paraId="029C9897" w14:textId="668A0F3E" w:rsidR="00817033" w:rsidRDefault="00230F23" w:rsidP="004806BF">
            <w:pPr>
              <w:jc w:val="center"/>
            </w:pPr>
            <w:r>
              <w:t xml:space="preserve">Develop a system for moving out of your last season and into the next. </w:t>
            </w:r>
            <w:r w:rsidRPr="00230F23">
              <w:rPr>
                <w:b/>
                <w:bCs/>
              </w:rPr>
              <w:t>What support system will you need</w:t>
            </w:r>
            <w:r>
              <w:t>??</w:t>
            </w:r>
          </w:p>
        </w:tc>
      </w:tr>
      <w:tr w:rsidR="00817033" w14:paraId="6075C492" w14:textId="77777777" w:rsidTr="00100D07">
        <w:tc>
          <w:tcPr>
            <w:tcW w:w="747" w:type="dxa"/>
          </w:tcPr>
          <w:p w14:paraId="43F4A8B0" w14:textId="074972EE" w:rsidR="00817033" w:rsidRDefault="00817033">
            <w:r>
              <w:t>9/W</w:t>
            </w:r>
          </w:p>
        </w:tc>
        <w:tc>
          <w:tcPr>
            <w:tcW w:w="1053" w:type="dxa"/>
          </w:tcPr>
          <w:p w14:paraId="1BF83318" w14:textId="2BAF08D1" w:rsidR="00817033" w:rsidRDefault="00817033">
            <w:r>
              <w:t>1/11/23</w:t>
            </w:r>
          </w:p>
        </w:tc>
        <w:tc>
          <w:tcPr>
            <w:tcW w:w="1710" w:type="dxa"/>
          </w:tcPr>
          <w:p w14:paraId="1BCCDA51" w14:textId="65A74743" w:rsidR="00817033" w:rsidRDefault="00CA0923">
            <w:r>
              <w:t>Joshua 1:8</w:t>
            </w:r>
          </w:p>
        </w:tc>
        <w:tc>
          <w:tcPr>
            <w:tcW w:w="2250" w:type="dxa"/>
          </w:tcPr>
          <w:p w14:paraId="1CE00A8D" w14:textId="1F09B1A8" w:rsidR="00817033" w:rsidRDefault="0073606F">
            <w:r>
              <w:t>I DECLARE that, as I follow His Word for my life, that God will order my steps around the land mines that the enemy has set for me.</w:t>
            </w:r>
          </w:p>
        </w:tc>
        <w:tc>
          <w:tcPr>
            <w:tcW w:w="2860" w:type="dxa"/>
          </w:tcPr>
          <w:p w14:paraId="766DE79E" w14:textId="77777777" w:rsidR="00817033" w:rsidRDefault="00230F23" w:rsidP="004806BF">
            <w:pPr>
              <w:jc w:val="center"/>
            </w:pPr>
            <w:r>
              <w:t>“Definiteness of purpose is the starting point of all achievement.”</w:t>
            </w:r>
          </w:p>
          <w:p w14:paraId="5A0194BE" w14:textId="5D979960" w:rsidR="00230F23" w:rsidRDefault="00230F23" w:rsidP="004806BF">
            <w:pPr>
              <w:jc w:val="center"/>
            </w:pPr>
            <w:r>
              <w:t>W. Clement Stone</w:t>
            </w:r>
          </w:p>
        </w:tc>
        <w:tc>
          <w:tcPr>
            <w:tcW w:w="2270" w:type="dxa"/>
          </w:tcPr>
          <w:p w14:paraId="09B42ED8" w14:textId="307BA828" w:rsidR="00817033" w:rsidRDefault="00230F23" w:rsidP="004806BF">
            <w:pPr>
              <w:jc w:val="center"/>
            </w:pPr>
            <w:r>
              <w:t xml:space="preserve">Today, finish </w:t>
            </w:r>
            <w:r w:rsidR="004806BF">
              <w:t>something that</w:t>
            </w:r>
            <w:r>
              <w:t xml:space="preserve"> you’ve </w:t>
            </w:r>
            <w:r w:rsidR="004806BF">
              <w:t>been procrastinating on.</w:t>
            </w:r>
          </w:p>
        </w:tc>
      </w:tr>
      <w:tr w:rsidR="00817033" w14:paraId="258BDCB8" w14:textId="77777777" w:rsidTr="00100D07">
        <w:tc>
          <w:tcPr>
            <w:tcW w:w="747" w:type="dxa"/>
          </w:tcPr>
          <w:p w14:paraId="21030668" w14:textId="6A6477E0" w:rsidR="00817033" w:rsidRDefault="00817033">
            <w:r>
              <w:t>10/Th</w:t>
            </w:r>
          </w:p>
        </w:tc>
        <w:tc>
          <w:tcPr>
            <w:tcW w:w="1053" w:type="dxa"/>
          </w:tcPr>
          <w:p w14:paraId="0C1996CE" w14:textId="6D346DE3" w:rsidR="00817033" w:rsidRDefault="00817033">
            <w:r>
              <w:t>1/12/23</w:t>
            </w:r>
          </w:p>
        </w:tc>
        <w:tc>
          <w:tcPr>
            <w:tcW w:w="1710" w:type="dxa"/>
          </w:tcPr>
          <w:p w14:paraId="4CBB1A34" w14:textId="4B729F46" w:rsidR="00817033" w:rsidRDefault="00CA0923">
            <w:r>
              <w:t>2 Tim. 3:16-17</w:t>
            </w:r>
          </w:p>
        </w:tc>
        <w:tc>
          <w:tcPr>
            <w:tcW w:w="2250" w:type="dxa"/>
          </w:tcPr>
          <w:p w14:paraId="40E90DAA" w14:textId="7B58C8A5" w:rsidR="00817033" w:rsidRDefault="0073606F">
            <w:r w:rsidRPr="0073606F">
              <w:t>I DECLARE God will do exceedingly, abundantly above all that I ask or think.</w:t>
            </w:r>
          </w:p>
        </w:tc>
        <w:tc>
          <w:tcPr>
            <w:tcW w:w="2860" w:type="dxa"/>
          </w:tcPr>
          <w:p w14:paraId="47C3EB59" w14:textId="08BACBE0" w:rsidR="004806BF" w:rsidRDefault="004806BF" w:rsidP="004806BF">
            <w:pPr>
              <w:ind w:left="360"/>
              <w:jc w:val="center"/>
            </w:pPr>
            <w:r>
              <w:t>“’Enjoy the little things in life, for one day you will look back and realize that they were the bi things.”</w:t>
            </w:r>
          </w:p>
          <w:p w14:paraId="47BE0541" w14:textId="505EEC72" w:rsidR="004806BF" w:rsidRDefault="004806BF" w:rsidP="004806B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Antonio Smith   </w:t>
            </w:r>
          </w:p>
        </w:tc>
        <w:tc>
          <w:tcPr>
            <w:tcW w:w="2270" w:type="dxa"/>
          </w:tcPr>
          <w:p w14:paraId="5FDC67ED" w14:textId="504EA145" w:rsidR="00817033" w:rsidRDefault="004806BF">
            <w:r>
              <w:t xml:space="preserve">Start a “prayer jar.”  In it, place your prayer requests and at the end of this year open it and note the answers to prayer that you have received. </w:t>
            </w:r>
          </w:p>
        </w:tc>
      </w:tr>
      <w:tr w:rsidR="00100D07" w14:paraId="01D9CB07" w14:textId="77777777" w:rsidTr="00100D07">
        <w:tc>
          <w:tcPr>
            <w:tcW w:w="10890" w:type="dxa"/>
            <w:gridSpan w:val="6"/>
          </w:tcPr>
          <w:p w14:paraId="2BB60B3C" w14:textId="51888392" w:rsidR="00100D07" w:rsidRPr="00100D07" w:rsidRDefault="00100D07" w:rsidP="00100D07">
            <w:pPr>
              <w:jc w:val="center"/>
              <w:rPr>
                <w:rFonts w:ascii="Verdana" w:hAnsi="Verdana"/>
                <w:b/>
                <w:bCs/>
              </w:rPr>
            </w:pPr>
            <w:r w:rsidRPr="00100D07">
              <w:rPr>
                <w:rFonts w:ascii="Verdana" w:hAnsi="Verdana"/>
                <w:b/>
                <w:bCs/>
                <w:sz w:val="20"/>
                <w:szCs w:val="20"/>
              </w:rPr>
              <w:t>Prayer Emphasis: Management (Praying God’s Wisdom on how to best Utilize Blessings Given to Us)</w:t>
            </w:r>
          </w:p>
        </w:tc>
      </w:tr>
      <w:tr w:rsidR="00817033" w14:paraId="5A32DBC3" w14:textId="77777777" w:rsidTr="00100D07">
        <w:tc>
          <w:tcPr>
            <w:tcW w:w="747" w:type="dxa"/>
          </w:tcPr>
          <w:p w14:paraId="019F4EB9" w14:textId="641D1229" w:rsidR="00817033" w:rsidRDefault="00817033">
            <w:r>
              <w:t>11/F</w:t>
            </w:r>
          </w:p>
        </w:tc>
        <w:tc>
          <w:tcPr>
            <w:tcW w:w="1053" w:type="dxa"/>
          </w:tcPr>
          <w:p w14:paraId="579BB472" w14:textId="51B830D0" w:rsidR="00817033" w:rsidRDefault="00817033">
            <w:r>
              <w:t>1/13/23</w:t>
            </w:r>
          </w:p>
        </w:tc>
        <w:tc>
          <w:tcPr>
            <w:tcW w:w="1710" w:type="dxa"/>
          </w:tcPr>
          <w:p w14:paraId="0B665DD3" w14:textId="4CFA92A4" w:rsidR="00817033" w:rsidRDefault="00CA0923">
            <w:r>
              <w:t>Prov. 11:14</w:t>
            </w:r>
          </w:p>
        </w:tc>
        <w:tc>
          <w:tcPr>
            <w:tcW w:w="2250" w:type="dxa"/>
          </w:tcPr>
          <w:p w14:paraId="712A0F83" w14:textId="636DA1F5" w:rsidR="00817033" w:rsidRDefault="0073606F">
            <w:r w:rsidRPr="0073606F">
              <w:t xml:space="preserve">I DECLARE there is an </w:t>
            </w:r>
            <w:r w:rsidRPr="0073606F">
              <w:t>anointing</w:t>
            </w:r>
            <w:r w:rsidRPr="0073606F">
              <w:t xml:space="preserve"> of ease on my life.</w:t>
            </w:r>
          </w:p>
        </w:tc>
        <w:tc>
          <w:tcPr>
            <w:tcW w:w="2860" w:type="dxa"/>
          </w:tcPr>
          <w:p w14:paraId="62B4DF52" w14:textId="77777777" w:rsidR="00817033" w:rsidRDefault="004806BF">
            <w:r>
              <w:t xml:space="preserve">“You </w:t>
            </w:r>
            <w:proofErr w:type="gramStart"/>
            <w:r>
              <w:t>is</w:t>
            </w:r>
            <w:proofErr w:type="gramEnd"/>
            <w:r>
              <w:t xml:space="preserve"> good. You </w:t>
            </w:r>
            <w:proofErr w:type="gramStart"/>
            <w:r>
              <w:t>is</w:t>
            </w:r>
            <w:proofErr w:type="gramEnd"/>
            <w:r>
              <w:t xml:space="preserve"> kind. You </w:t>
            </w:r>
            <w:proofErr w:type="gramStart"/>
            <w:r>
              <w:t>is</w:t>
            </w:r>
            <w:proofErr w:type="gramEnd"/>
            <w:r>
              <w:t xml:space="preserve"> important.”</w:t>
            </w:r>
          </w:p>
          <w:p w14:paraId="75A206B4" w14:textId="3B000C98" w:rsidR="004806BF" w:rsidRDefault="004806BF" w:rsidP="004806BF">
            <w:pPr>
              <w:pStyle w:val="ListParagraph"/>
              <w:numPr>
                <w:ilvl w:val="0"/>
                <w:numId w:val="1"/>
              </w:numPr>
            </w:pPr>
            <w:r>
              <w:t>The Help (Movie)</w:t>
            </w:r>
          </w:p>
        </w:tc>
        <w:tc>
          <w:tcPr>
            <w:tcW w:w="2270" w:type="dxa"/>
          </w:tcPr>
          <w:p w14:paraId="63E819CE" w14:textId="280DD059" w:rsidR="00817033" w:rsidRDefault="004806BF">
            <w:r>
              <w:t xml:space="preserve">Write the vision and make it plain (Hab. 2:2). Write down what you want your life to look like one year from today/ </w:t>
            </w:r>
          </w:p>
        </w:tc>
      </w:tr>
      <w:tr w:rsidR="00817033" w14:paraId="228394CA" w14:textId="77777777" w:rsidTr="00100D07">
        <w:tc>
          <w:tcPr>
            <w:tcW w:w="747" w:type="dxa"/>
          </w:tcPr>
          <w:p w14:paraId="6C259F34" w14:textId="4CE2C1E9" w:rsidR="00817033" w:rsidRDefault="00817033">
            <w:r>
              <w:t>12/Sa</w:t>
            </w:r>
          </w:p>
        </w:tc>
        <w:tc>
          <w:tcPr>
            <w:tcW w:w="1053" w:type="dxa"/>
          </w:tcPr>
          <w:p w14:paraId="7A598626" w14:textId="76A324D0" w:rsidR="00817033" w:rsidRDefault="00817033">
            <w:r>
              <w:t>1/14/23</w:t>
            </w:r>
          </w:p>
        </w:tc>
        <w:tc>
          <w:tcPr>
            <w:tcW w:w="1710" w:type="dxa"/>
          </w:tcPr>
          <w:p w14:paraId="577C4E2C" w14:textId="7D96B2F2" w:rsidR="00817033" w:rsidRDefault="00CA0923">
            <w:r>
              <w:t>Prov. 21:5</w:t>
            </w:r>
          </w:p>
        </w:tc>
        <w:tc>
          <w:tcPr>
            <w:tcW w:w="2250" w:type="dxa"/>
          </w:tcPr>
          <w:p w14:paraId="56CFDD40" w14:textId="34FFCD3B" w:rsidR="00817033" w:rsidRDefault="0073606F">
            <w:r w:rsidRPr="0073606F">
              <w:t>I DECLARE that I am calm and peaceful</w:t>
            </w:r>
            <w:r>
              <w:t>, regardless of season or circumstance</w:t>
            </w:r>
            <w:r w:rsidRPr="0073606F">
              <w:t>.</w:t>
            </w:r>
          </w:p>
        </w:tc>
        <w:tc>
          <w:tcPr>
            <w:tcW w:w="2860" w:type="dxa"/>
          </w:tcPr>
          <w:p w14:paraId="73A22BB3" w14:textId="77777777" w:rsidR="00817033" w:rsidRDefault="004806BF">
            <w:r>
              <w:t xml:space="preserve">“All good men and women must take responsibility to create legacies that will take the next generation to a level we could only imagine.”   </w:t>
            </w:r>
          </w:p>
          <w:p w14:paraId="7F67D655" w14:textId="282F16DD" w:rsidR="004806BF" w:rsidRDefault="004806BF" w:rsidP="004806BF">
            <w:pPr>
              <w:pStyle w:val="ListParagraph"/>
              <w:numPr>
                <w:ilvl w:val="0"/>
                <w:numId w:val="1"/>
              </w:numPr>
            </w:pPr>
            <w:r>
              <w:t xml:space="preserve">Jim </w:t>
            </w:r>
            <w:proofErr w:type="spellStart"/>
            <w:r>
              <w:t>Rohn</w:t>
            </w:r>
            <w:proofErr w:type="spellEnd"/>
          </w:p>
        </w:tc>
        <w:tc>
          <w:tcPr>
            <w:tcW w:w="2270" w:type="dxa"/>
          </w:tcPr>
          <w:p w14:paraId="4D968545" w14:textId="7DE85D96" w:rsidR="00817033" w:rsidRDefault="004806BF">
            <w:r>
              <w:t xml:space="preserve">Make a commitment to learn something new today. </w:t>
            </w:r>
          </w:p>
        </w:tc>
      </w:tr>
      <w:tr w:rsidR="00817033" w14:paraId="31850FF3" w14:textId="77777777" w:rsidTr="00100D07">
        <w:tc>
          <w:tcPr>
            <w:tcW w:w="747" w:type="dxa"/>
          </w:tcPr>
          <w:p w14:paraId="2CEFD25D" w14:textId="3D08D76C" w:rsidR="00817033" w:rsidRDefault="00817033">
            <w:r>
              <w:lastRenderedPageBreak/>
              <w:t>13/</w:t>
            </w:r>
            <w:proofErr w:type="spellStart"/>
            <w:r>
              <w:t>Su</w:t>
            </w:r>
            <w:proofErr w:type="spellEnd"/>
          </w:p>
        </w:tc>
        <w:tc>
          <w:tcPr>
            <w:tcW w:w="1053" w:type="dxa"/>
          </w:tcPr>
          <w:p w14:paraId="0766107B" w14:textId="4404D2A1" w:rsidR="00817033" w:rsidRDefault="00817033">
            <w:r>
              <w:t>1/15/23</w:t>
            </w:r>
          </w:p>
        </w:tc>
        <w:tc>
          <w:tcPr>
            <w:tcW w:w="1710" w:type="dxa"/>
          </w:tcPr>
          <w:p w14:paraId="7192F83A" w14:textId="09BADBBC" w:rsidR="00817033" w:rsidRDefault="00CA0923">
            <w:r>
              <w:t xml:space="preserve">Dt. 28:1-6 </w:t>
            </w:r>
          </w:p>
        </w:tc>
        <w:tc>
          <w:tcPr>
            <w:tcW w:w="2250" w:type="dxa"/>
          </w:tcPr>
          <w:p w14:paraId="2E49B618" w14:textId="17A66826" w:rsidR="00817033" w:rsidRDefault="0073606F">
            <w:r w:rsidRPr="0073606F">
              <w:t>I DECLARE God's supernatural favor over my life.</w:t>
            </w:r>
          </w:p>
        </w:tc>
        <w:tc>
          <w:tcPr>
            <w:tcW w:w="2860" w:type="dxa"/>
          </w:tcPr>
          <w:p w14:paraId="5CDB7548" w14:textId="0C514C11" w:rsidR="00817033" w:rsidRDefault="00873021">
            <w:r>
              <w:t xml:space="preserve">“You never know how strong you are, until being strong is the only choice you have.” </w:t>
            </w:r>
          </w:p>
        </w:tc>
        <w:tc>
          <w:tcPr>
            <w:tcW w:w="2270" w:type="dxa"/>
          </w:tcPr>
          <w:p w14:paraId="6A2F3EB2" w14:textId="718D8FE1" w:rsidR="00817033" w:rsidRDefault="001F3075">
            <w:r>
              <w:t>Start your “personal ministry fund,” to be able to bless someone when and how God directs you.</w:t>
            </w:r>
          </w:p>
        </w:tc>
      </w:tr>
      <w:tr w:rsidR="00817033" w14:paraId="5F071573" w14:textId="77777777" w:rsidTr="00100D07">
        <w:tc>
          <w:tcPr>
            <w:tcW w:w="747" w:type="dxa"/>
          </w:tcPr>
          <w:p w14:paraId="58C1BC96" w14:textId="0C73EEC6" w:rsidR="00817033" w:rsidRDefault="00817033">
            <w:r>
              <w:t>14/M</w:t>
            </w:r>
          </w:p>
        </w:tc>
        <w:tc>
          <w:tcPr>
            <w:tcW w:w="1053" w:type="dxa"/>
          </w:tcPr>
          <w:p w14:paraId="478C1E09" w14:textId="77777777" w:rsidR="00817033" w:rsidRDefault="00817033">
            <w:r>
              <w:t>1/16/23</w:t>
            </w:r>
          </w:p>
          <w:p w14:paraId="1B6CA222" w14:textId="1273D28E" w:rsidR="00817033" w:rsidRPr="00817033" w:rsidRDefault="00817033">
            <w:pPr>
              <w:rPr>
                <w:b/>
                <w:bCs/>
              </w:rPr>
            </w:pPr>
            <w:r w:rsidRPr="00817033">
              <w:rPr>
                <w:b/>
                <w:bCs/>
                <w:sz w:val="12"/>
                <w:szCs w:val="12"/>
              </w:rPr>
              <w:t>MLK Holiday</w:t>
            </w:r>
          </w:p>
        </w:tc>
        <w:tc>
          <w:tcPr>
            <w:tcW w:w="1710" w:type="dxa"/>
          </w:tcPr>
          <w:p w14:paraId="3194AB73" w14:textId="205E7BF9" w:rsidR="00817033" w:rsidRDefault="00CA0923">
            <w:r>
              <w:t>Dt. 28:7-10</w:t>
            </w:r>
          </w:p>
        </w:tc>
        <w:tc>
          <w:tcPr>
            <w:tcW w:w="2250" w:type="dxa"/>
          </w:tcPr>
          <w:p w14:paraId="2F821DFD" w14:textId="4895CA75" w:rsidR="00817033" w:rsidRDefault="0073606F">
            <w:r w:rsidRPr="0073606F">
              <w:t>I DECLARE I will</w:t>
            </w:r>
            <w:r>
              <w:t xml:space="preserve"> walk in victory.</w:t>
            </w:r>
          </w:p>
        </w:tc>
        <w:tc>
          <w:tcPr>
            <w:tcW w:w="2860" w:type="dxa"/>
          </w:tcPr>
          <w:p w14:paraId="2DC54A21" w14:textId="0174C808" w:rsidR="00817033" w:rsidRDefault="001F3075">
            <w:r>
              <w:t xml:space="preserve">“VISION is not the ability to see the future.  It’s an ability to see an opportunity in your current situation and jump on it.” – Rick Warren </w:t>
            </w:r>
          </w:p>
        </w:tc>
        <w:tc>
          <w:tcPr>
            <w:tcW w:w="2270" w:type="dxa"/>
          </w:tcPr>
          <w:p w14:paraId="04B997F4" w14:textId="7468D289" w:rsidR="00817033" w:rsidRDefault="001F3075">
            <w:r>
              <w:t xml:space="preserve">Attempt to do something you thought was too </w:t>
            </w:r>
            <w:proofErr w:type="gramStart"/>
            <w:r>
              <w:t>hard  for</w:t>
            </w:r>
            <w:proofErr w:type="gramEnd"/>
            <w:r>
              <w:t xml:space="preserve"> you….  </w:t>
            </w:r>
          </w:p>
        </w:tc>
      </w:tr>
      <w:tr w:rsidR="00817033" w14:paraId="658BE9BB" w14:textId="77777777" w:rsidTr="00100D07">
        <w:tc>
          <w:tcPr>
            <w:tcW w:w="747" w:type="dxa"/>
          </w:tcPr>
          <w:p w14:paraId="2DCEC441" w14:textId="70A338BB" w:rsidR="00817033" w:rsidRDefault="00817033">
            <w:r>
              <w:t>15/T</w:t>
            </w:r>
          </w:p>
        </w:tc>
        <w:tc>
          <w:tcPr>
            <w:tcW w:w="1053" w:type="dxa"/>
          </w:tcPr>
          <w:p w14:paraId="704BC588" w14:textId="46536639" w:rsidR="00817033" w:rsidRDefault="00817033">
            <w:r>
              <w:t>1/17/23</w:t>
            </w:r>
          </w:p>
        </w:tc>
        <w:tc>
          <w:tcPr>
            <w:tcW w:w="1710" w:type="dxa"/>
          </w:tcPr>
          <w:p w14:paraId="25E5DD08" w14:textId="6F902B82" w:rsidR="00817033" w:rsidRDefault="00CA0923">
            <w:r>
              <w:t>Dt. 28:12-14</w:t>
            </w:r>
          </w:p>
        </w:tc>
        <w:tc>
          <w:tcPr>
            <w:tcW w:w="2250" w:type="dxa"/>
          </w:tcPr>
          <w:p w14:paraId="7E5D41A9" w14:textId="445AA881" w:rsidR="00817033" w:rsidRDefault="0073606F">
            <w:r w:rsidRPr="0073606F">
              <w:t>I DECLARE God is working all things together for my good.</w:t>
            </w:r>
          </w:p>
        </w:tc>
        <w:tc>
          <w:tcPr>
            <w:tcW w:w="2860" w:type="dxa"/>
          </w:tcPr>
          <w:p w14:paraId="43134617" w14:textId="77777777" w:rsidR="00817033" w:rsidRDefault="001F3075">
            <w:r>
              <w:t>“Faith is taking the first step even when   you don’t see the whole staircase.”</w:t>
            </w:r>
          </w:p>
          <w:p w14:paraId="5AACF4B7" w14:textId="5DC7BC2C" w:rsidR="001F3075" w:rsidRDefault="001F3075" w:rsidP="001F3075">
            <w:pPr>
              <w:pStyle w:val="ListParagraph"/>
              <w:numPr>
                <w:ilvl w:val="0"/>
                <w:numId w:val="1"/>
              </w:numPr>
            </w:pPr>
            <w:r>
              <w:t>Martin Luther King, Jr.</w:t>
            </w:r>
          </w:p>
        </w:tc>
        <w:tc>
          <w:tcPr>
            <w:tcW w:w="2270" w:type="dxa"/>
          </w:tcPr>
          <w:p w14:paraId="3835084B" w14:textId="571D008F" w:rsidR="00817033" w:rsidRDefault="001F3075">
            <w:r>
              <w:t xml:space="preserve">Employ John Maxwell’s Rule of Five: Write down the5 things you need to do EVERY Day to achieve your goal and begin to do them.  </w:t>
            </w:r>
          </w:p>
        </w:tc>
      </w:tr>
      <w:tr w:rsidR="00100D07" w14:paraId="6BF7BB3D" w14:textId="77777777" w:rsidTr="00100D07">
        <w:tc>
          <w:tcPr>
            <w:tcW w:w="10890" w:type="dxa"/>
            <w:gridSpan w:val="6"/>
          </w:tcPr>
          <w:p w14:paraId="2C239429" w14:textId="666F9015" w:rsidR="00100D07" w:rsidRPr="00100D07" w:rsidRDefault="00100D07" w:rsidP="00100D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0D07">
              <w:rPr>
                <w:rFonts w:ascii="Verdana" w:hAnsi="Verdana"/>
                <w:b/>
                <w:bCs/>
                <w:sz w:val="20"/>
                <w:szCs w:val="20"/>
              </w:rPr>
              <w:t>Prayer Emphasis: Enjoyment (Praying God’s Blessing on Enjoying His Blessings in a Way that Honors Him)</w:t>
            </w:r>
          </w:p>
        </w:tc>
      </w:tr>
      <w:tr w:rsidR="00817033" w14:paraId="62B340FF" w14:textId="77777777" w:rsidTr="00100D07">
        <w:tc>
          <w:tcPr>
            <w:tcW w:w="747" w:type="dxa"/>
          </w:tcPr>
          <w:p w14:paraId="43928586" w14:textId="465A3984" w:rsidR="00817033" w:rsidRDefault="00817033">
            <w:r>
              <w:t>16/W</w:t>
            </w:r>
          </w:p>
        </w:tc>
        <w:tc>
          <w:tcPr>
            <w:tcW w:w="1053" w:type="dxa"/>
          </w:tcPr>
          <w:p w14:paraId="6719304E" w14:textId="770111BC" w:rsidR="00817033" w:rsidRDefault="00817033">
            <w:r>
              <w:t>1/18/23</w:t>
            </w:r>
          </w:p>
        </w:tc>
        <w:tc>
          <w:tcPr>
            <w:tcW w:w="1710" w:type="dxa"/>
          </w:tcPr>
          <w:p w14:paraId="4C5F1D3E" w14:textId="78CD4964" w:rsidR="00817033" w:rsidRDefault="00CA0923">
            <w:proofErr w:type="spellStart"/>
            <w:r>
              <w:t>Ecc</w:t>
            </w:r>
            <w:proofErr w:type="spellEnd"/>
            <w:r>
              <w:t>. 2:24</w:t>
            </w:r>
          </w:p>
        </w:tc>
        <w:tc>
          <w:tcPr>
            <w:tcW w:w="2250" w:type="dxa"/>
          </w:tcPr>
          <w:p w14:paraId="77F1A57E" w14:textId="7AB586F7" w:rsidR="00817033" w:rsidRDefault="00677728">
            <w:r>
              <w:t xml:space="preserve">I DECLARE that God is faithful and will complete the good work He has begun in me. </w:t>
            </w:r>
          </w:p>
        </w:tc>
        <w:tc>
          <w:tcPr>
            <w:tcW w:w="2860" w:type="dxa"/>
          </w:tcPr>
          <w:p w14:paraId="0A897BC8" w14:textId="11ADDC21" w:rsidR="001F3075" w:rsidRDefault="001F3075">
            <w:r>
              <w:t xml:space="preserve">“Act the way you want to be and soon you’ll </w:t>
            </w:r>
            <w:r w:rsidRPr="001F3075">
              <w:rPr>
                <w:b/>
                <w:bCs/>
                <w:i/>
                <w:iCs/>
              </w:rPr>
              <w:t>be</w:t>
            </w:r>
            <w:r>
              <w:t xml:space="preserve"> the way you act.’</w:t>
            </w:r>
          </w:p>
          <w:p w14:paraId="0C66C80A" w14:textId="658C6DF4" w:rsidR="00817033" w:rsidRDefault="001F3075" w:rsidP="001F3075">
            <w:pPr>
              <w:pStyle w:val="ListParagraph"/>
              <w:numPr>
                <w:ilvl w:val="0"/>
                <w:numId w:val="1"/>
              </w:numPr>
            </w:pPr>
            <w:r>
              <w:t xml:space="preserve">Les Brown </w:t>
            </w:r>
          </w:p>
        </w:tc>
        <w:tc>
          <w:tcPr>
            <w:tcW w:w="2270" w:type="dxa"/>
          </w:tcPr>
          <w:p w14:paraId="5E14E572" w14:textId="39E27CF2" w:rsidR="00817033" w:rsidRDefault="001F3075">
            <w:r>
              <w:t>Decide to be comfortable with being uncomfortable.</w:t>
            </w:r>
          </w:p>
        </w:tc>
      </w:tr>
      <w:tr w:rsidR="00817033" w14:paraId="64D81122" w14:textId="77777777" w:rsidTr="00100D07">
        <w:tc>
          <w:tcPr>
            <w:tcW w:w="747" w:type="dxa"/>
          </w:tcPr>
          <w:p w14:paraId="11D156C6" w14:textId="009F504D" w:rsidR="00817033" w:rsidRDefault="00817033">
            <w:r>
              <w:t>17/Th</w:t>
            </w:r>
          </w:p>
        </w:tc>
        <w:tc>
          <w:tcPr>
            <w:tcW w:w="1053" w:type="dxa"/>
          </w:tcPr>
          <w:p w14:paraId="26FA9F21" w14:textId="47979F55" w:rsidR="00817033" w:rsidRDefault="00817033">
            <w:r>
              <w:t>1/19/23</w:t>
            </w:r>
          </w:p>
        </w:tc>
        <w:tc>
          <w:tcPr>
            <w:tcW w:w="1710" w:type="dxa"/>
          </w:tcPr>
          <w:p w14:paraId="77B78D7A" w14:textId="34F6AFE3" w:rsidR="00817033" w:rsidRDefault="00CA0923">
            <w:r>
              <w:t>Jer. 29:11</w:t>
            </w:r>
          </w:p>
        </w:tc>
        <w:tc>
          <w:tcPr>
            <w:tcW w:w="2250" w:type="dxa"/>
          </w:tcPr>
          <w:p w14:paraId="57BB6F04" w14:textId="23B81649" w:rsidR="00817033" w:rsidRDefault="0073606F">
            <w:r w:rsidRPr="0073606F">
              <w:t>I DECLARE that God has a great plan for my life.</w:t>
            </w:r>
          </w:p>
        </w:tc>
        <w:tc>
          <w:tcPr>
            <w:tcW w:w="2860" w:type="dxa"/>
          </w:tcPr>
          <w:p w14:paraId="3916B476" w14:textId="77777777" w:rsidR="001F3075" w:rsidRDefault="001F3075">
            <w:r>
              <w:t xml:space="preserve">“Even if you’re ON the right track, you’ll get run over if you just sit there.” </w:t>
            </w:r>
          </w:p>
          <w:p w14:paraId="4C9EC34B" w14:textId="54467D77" w:rsidR="00817033" w:rsidRDefault="001F3075" w:rsidP="001F3075">
            <w:pPr>
              <w:pStyle w:val="ListParagraph"/>
              <w:numPr>
                <w:ilvl w:val="0"/>
                <w:numId w:val="1"/>
              </w:numPr>
            </w:pPr>
            <w:r>
              <w:t xml:space="preserve">Will Rogers  </w:t>
            </w:r>
          </w:p>
        </w:tc>
        <w:tc>
          <w:tcPr>
            <w:tcW w:w="2270" w:type="dxa"/>
          </w:tcPr>
          <w:p w14:paraId="267FB30C" w14:textId="77777777" w:rsidR="00817033" w:rsidRDefault="001F3075">
            <w:r>
              <w:t>Develop a Prayer Playlist of songs that will encourage you during this season of prayer.</w:t>
            </w:r>
          </w:p>
          <w:p w14:paraId="01B70218" w14:textId="628BC133" w:rsidR="001F3075" w:rsidRDefault="001F3075"/>
        </w:tc>
      </w:tr>
      <w:tr w:rsidR="00817033" w14:paraId="77BA9285" w14:textId="77777777" w:rsidTr="00100D07">
        <w:tc>
          <w:tcPr>
            <w:tcW w:w="747" w:type="dxa"/>
          </w:tcPr>
          <w:p w14:paraId="50162AF5" w14:textId="6B4FC6E0" w:rsidR="00817033" w:rsidRDefault="00817033">
            <w:r>
              <w:t>18/F</w:t>
            </w:r>
          </w:p>
        </w:tc>
        <w:tc>
          <w:tcPr>
            <w:tcW w:w="1053" w:type="dxa"/>
          </w:tcPr>
          <w:p w14:paraId="7D7ACF2B" w14:textId="25CB9A32" w:rsidR="00817033" w:rsidRDefault="00817033">
            <w:r>
              <w:t>1/20/23</w:t>
            </w:r>
          </w:p>
        </w:tc>
        <w:tc>
          <w:tcPr>
            <w:tcW w:w="1710" w:type="dxa"/>
          </w:tcPr>
          <w:p w14:paraId="6B6AA07A" w14:textId="5EC73C59" w:rsidR="00817033" w:rsidRDefault="00CA0923">
            <w:r>
              <w:t>John 10:10</w:t>
            </w:r>
          </w:p>
        </w:tc>
        <w:tc>
          <w:tcPr>
            <w:tcW w:w="2250" w:type="dxa"/>
          </w:tcPr>
          <w:p w14:paraId="749B4BE6" w14:textId="3E6C9030" w:rsidR="00817033" w:rsidRDefault="0073606F">
            <w:r>
              <w:t>I DECLARE that God loves me with an everlasting love. (Jer. 31:3)</w:t>
            </w:r>
          </w:p>
        </w:tc>
        <w:tc>
          <w:tcPr>
            <w:tcW w:w="2860" w:type="dxa"/>
          </w:tcPr>
          <w:p w14:paraId="6E923A52" w14:textId="77777777" w:rsidR="001F3075" w:rsidRDefault="001F3075">
            <w:r>
              <w:t>“A ship is ALWAYS safe at shore – but that is NOT what it is built for.”</w:t>
            </w:r>
          </w:p>
          <w:p w14:paraId="04BB9FD5" w14:textId="46347F12" w:rsidR="00817033" w:rsidRDefault="001F3075" w:rsidP="001F3075">
            <w:pPr>
              <w:pStyle w:val="ListParagraph"/>
              <w:numPr>
                <w:ilvl w:val="0"/>
                <w:numId w:val="1"/>
              </w:numPr>
            </w:pPr>
            <w:r>
              <w:t xml:space="preserve">Albert Einstein </w:t>
            </w:r>
          </w:p>
        </w:tc>
        <w:tc>
          <w:tcPr>
            <w:tcW w:w="2270" w:type="dxa"/>
          </w:tcPr>
          <w:p w14:paraId="2CEF69CC" w14:textId="2581691E" w:rsidR="00817033" w:rsidRDefault="001F3075">
            <w:r>
              <w:t xml:space="preserve">Write a letter to yourself, detailing where you want to be by this time next year. Open it a year later </w:t>
            </w:r>
            <w:proofErr w:type="gramStart"/>
            <w:r>
              <w:t>to  determine</w:t>
            </w:r>
            <w:proofErr w:type="gramEnd"/>
            <w:r>
              <w:t xml:space="preserve"> if you’ve reached your goal and/or where you need  to improve. </w:t>
            </w:r>
          </w:p>
        </w:tc>
      </w:tr>
      <w:tr w:rsidR="00817033" w14:paraId="142880A2" w14:textId="77777777" w:rsidTr="00100D07">
        <w:tc>
          <w:tcPr>
            <w:tcW w:w="747" w:type="dxa"/>
          </w:tcPr>
          <w:p w14:paraId="4B93E93C" w14:textId="73135C98" w:rsidR="00817033" w:rsidRDefault="00817033">
            <w:r>
              <w:t>19/Sa</w:t>
            </w:r>
          </w:p>
        </w:tc>
        <w:tc>
          <w:tcPr>
            <w:tcW w:w="1053" w:type="dxa"/>
          </w:tcPr>
          <w:p w14:paraId="04677273" w14:textId="1E57B464" w:rsidR="00817033" w:rsidRDefault="00817033">
            <w:r>
              <w:t>1/21/22</w:t>
            </w:r>
          </w:p>
        </w:tc>
        <w:tc>
          <w:tcPr>
            <w:tcW w:w="1710" w:type="dxa"/>
          </w:tcPr>
          <w:p w14:paraId="0F9E5C7A" w14:textId="3CF7F938" w:rsidR="00817033" w:rsidRDefault="00CA0923">
            <w:r>
              <w:t>Rom. 15:13</w:t>
            </w:r>
          </w:p>
        </w:tc>
        <w:tc>
          <w:tcPr>
            <w:tcW w:w="2250" w:type="dxa"/>
          </w:tcPr>
          <w:p w14:paraId="494E7EB9" w14:textId="683512FA" w:rsidR="00817033" w:rsidRDefault="0073606F">
            <w:r w:rsidRPr="0073606F">
              <w:t>I DECLARE that God is bringing about new seasons of growth</w:t>
            </w:r>
            <w:r>
              <w:t xml:space="preserve"> in my life</w:t>
            </w:r>
            <w:r w:rsidRPr="0073606F">
              <w:t>.</w:t>
            </w:r>
          </w:p>
        </w:tc>
        <w:tc>
          <w:tcPr>
            <w:tcW w:w="2860" w:type="dxa"/>
          </w:tcPr>
          <w:p w14:paraId="63606735" w14:textId="022CC892" w:rsidR="00817033" w:rsidRDefault="001F3075">
            <w:r>
              <w:t>“Safety is stability, but not necessarily progression.”</w:t>
            </w:r>
          </w:p>
        </w:tc>
        <w:tc>
          <w:tcPr>
            <w:tcW w:w="2270" w:type="dxa"/>
          </w:tcPr>
          <w:p w14:paraId="04643A98" w14:textId="7C114A6F" w:rsidR="00817033" w:rsidRDefault="001F3075">
            <w:r>
              <w:t xml:space="preserve">Simplify and unclutter your life.  </w:t>
            </w:r>
          </w:p>
        </w:tc>
      </w:tr>
      <w:tr w:rsidR="00817033" w14:paraId="2AD2E564" w14:textId="77777777" w:rsidTr="00100D07">
        <w:tc>
          <w:tcPr>
            <w:tcW w:w="747" w:type="dxa"/>
          </w:tcPr>
          <w:p w14:paraId="70DB8F28" w14:textId="58D78A32" w:rsidR="00817033" w:rsidRDefault="00817033">
            <w:r>
              <w:t>20/</w:t>
            </w:r>
            <w:proofErr w:type="spellStart"/>
            <w:r>
              <w:t>Su</w:t>
            </w:r>
            <w:proofErr w:type="spellEnd"/>
          </w:p>
        </w:tc>
        <w:tc>
          <w:tcPr>
            <w:tcW w:w="1053" w:type="dxa"/>
          </w:tcPr>
          <w:p w14:paraId="320FD63C" w14:textId="479D416B" w:rsidR="00817033" w:rsidRDefault="00817033">
            <w:r>
              <w:t>1/22/22</w:t>
            </w:r>
          </w:p>
        </w:tc>
        <w:tc>
          <w:tcPr>
            <w:tcW w:w="1710" w:type="dxa"/>
          </w:tcPr>
          <w:p w14:paraId="249A9A6F" w14:textId="2D1FBD8A" w:rsidR="00817033" w:rsidRDefault="00CA0923">
            <w:r>
              <w:t>Titus 1:7-9</w:t>
            </w:r>
          </w:p>
        </w:tc>
        <w:tc>
          <w:tcPr>
            <w:tcW w:w="2250" w:type="dxa"/>
          </w:tcPr>
          <w:p w14:paraId="5A23579C" w14:textId="4B967873" w:rsidR="00817033" w:rsidRDefault="0073606F">
            <w:r w:rsidRPr="0073606F">
              <w:t>I DECLARE that I will use my words to bless people.</w:t>
            </w:r>
          </w:p>
        </w:tc>
        <w:tc>
          <w:tcPr>
            <w:tcW w:w="2860" w:type="dxa"/>
          </w:tcPr>
          <w:p w14:paraId="50FF857E" w14:textId="47D03C08" w:rsidR="00220469" w:rsidRDefault="00220469">
            <w:r>
              <w:t xml:space="preserve">“…The only walls that exist are those you have placed in your mind. And whatever obstacles you conceive, exist only because you have </w:t>
            </w:r>
            <w:r>
              <w:lastRenderedPageBreak/>
              <w:t xml:space="preserve">forgotten what you have already achieved.” </w:t>
            </w:r>
          </w:p>
          <w:p w14:paraId="18E4D9DC" w14:textId="22FEA310" w:rsidR="00817033" w:rsidRDefault="00220469">
            <w:r>
              <w:t xml:space="preserve">- Suzy Kassem </w:t>
            </w:r>
          </w:p>
        </w:tc>
        <w:tc>
          <w:tcPr>
            <w:tcW w:w="2270" w:type="dxa"/>
          </w:tcPr>
          <w:p w14:paraId="1E868CC3" w14:textId="2681B9E9" w:rsidR="00817033" w:rsidRDefault="00220469">
            <w:r>
              <w:lastRenderedPageBreak/>
              <w:t>Design a battle plan to accomplish what God is calling you to do.</w:t>
            </w:r>
          </w:p>
        </w:tc>
      </w:tr>
      <w:tr w:rsidR="00817033" w14:paraId="54EE8895" w14:textId="77777777" w:rsidTr="00100D07">
        <w:tc>
          <w:tcPr>
            <w:tcW w:w="747" w:type="dxa"/>
          </w:tcPr>
          <w:p w14:paraId="77B6EAEB" w14:textId="7B5784CF" w:rsidR="00817033" w:rsidRDefault="00817033">
            <w:r>
              <w:t>21/M</w:t>
            </w:r>
          </w:p>
        </w:tc>
        <w:tc>
          <w:tcPr>
            <w:tcW w:w="1053" w:type="dxa"/>
          </w:tcPr>
          <w:p w14:paraId="3F5F1F0D" w14:textId="4911589F" w:rsidR="00817033" w:rsidRDefault="00817033">
            <w:r>
              <w:t>1/23/22</w:t>
            </w:r>
          </w:p>
        </w:tc>
        <w:tc>
          <w:tcPr>
            <w:tcW w:w="1710" w:type="dxa"/>
          </w:tcPr>
          <w:p w14:paraId="3F36FBEE" w14:textId="5151F19D" w:rsidR="00817033" w:rsidRDefault="00CA0923">
            <w:r>
              <w:t>Psalm 37:3-5</w:t>
            </w:r>
          </w:p>
        </w:tc>
        <w:tc>
          <w:tcPr>
            <w:tcW w:w="2250" w:type="dxa"/>
          </w:tcPr>
          <w:p w14:paraId="3B6BBADE" w14:textId="707D71F5" w:rsidR="00817033" w:rsidRDefault="0073606F">
            <w:r w:rsidRPr="0073606F">
              <w:t>I DECLARE that I have a sound mind filled with good thoughts, not thoughts of defeat.</w:t>
            </w:r>
          </w:p>
        </w:tc>
        <w:tc>
          <w:tcPr>
            <w:tcW w:w="2860" w:type="dxa"/>
          </w:tcPr>
          <w:p w14:paraId="66967CA0" w14:textId="77777777" w:rsidR="00817033" w:rsidRDefault="00220469">
            <w:r>
              <w:t>“Act the way you want t o be and soon you’ll be the way you act.”</w:t>
            </w:r>
          </w:p>
          <w:p w14:paraId="2EECB595" w14:textId="2F2C9036" w:rsidR="00220469" w:rsidRDefault="00220469" w:rsidP="00220469">
            <w:pPr>
              <w:pStyle w:val="ListParagraph"/>
              <w:numPr>
                <w:ilvl w:val="0"/>
                <w:numId w:val="1"/>
              </w:numPr>
            </w:pPr>
            <w:r>
              <w:t>Les Brown</w:t>
            </w:r>
          </w:p>
        </w:tc>
        <w:tc>
          <w:tcPr>
            <w:tcW w:w="2270" w:type="dxa"/>
          </w:tcPr>
          <w:p w14:paraId="49FEF44A" w14:textId="1A5736EC" w:rsidR="00817033" w:rsidRDefault="00220469">
            <w:r>
              <w:t>Celebrate this chapter in this new year!</w:t>
            </w:r>
          </w:p>
        </w:tc>
      </w:tr>
    </w:tbl>
    <w:p w14:paraId="7832647C" w14:textId="77777777" w:rsidR="00761D48" w:rsidRDefault="00761D48"/>
    <w:sectPr w:rsidR="00761D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B378" w14:textId="77777777" w:rsidR="004B13CC" w:rsidRDefault="004B13CC" w:rsidP="004B13CC">
      <w:pPr>
        <w:spacing w:after="0" w:line="240" w:lineRule="auto"/>
      </w:pPr>
      <w:r>
        <w:separator/>
      </w:r>
    </w:p>
  </w:endnote>
  <w:endnote w:type="continuationSeparator" w:id="0">
    <w:p w14:paraId="4071EB51" w14:textId="77777777" w:rsidR="004B13CC" w:rsidRDefault="004B13CC" w:rsidP="004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6293" w14:textId="77777777" w:rsidR="004B13CC" w:rsidRDefault="004B13CC" w:rsidP="004B13CC">
      <w:pPr>
        <w:spacing w:after="0" w:line="240" w:lineRule="auto"/>
      </w:pPr>
      <w:r>
        <w:separator/>
      </w:r>
    </w:p>
  </w:footnote>
  <w:footnote w:type="continuationSeparator" w:id="0">
    <w:p w14:paraId="05DA9813" w14:textId="77777777" w:rsidR="004B13CC" w:rsidRDefault="004B13CC" w:rsidP="004B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DBB1" w14:textId="1220F01B" w:rsidR="004B13CC" w:rsidRDefault="0067772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A7FFA0" wp14:editId="0C0650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E857BB1" w14:textId="657E63D4" w:rsidR="00677728" w:rsidRDefault="006777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New Year’s consecration 2023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-  walking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in god’s T.I.M.E.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A7FFA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E857BB1" w14:textId="657E63D4" w:rsidR="00677728" w:rsidRDefault="0067772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New Year’s consecration 2023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-  walking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in god’s T.I.M.E.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4007"/>
    <w:multiLevelType w:val="hybridMultilevel"/>
    <w:tmpl w:val="74CC44EC"/>
    <w:lvl w:ilvl="0" w:tplc="991EB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5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33"/>
    <w:rsid w:val="00100D07"/>
    <w:rsid w:val="001F3075"/>
    <w:rsid w:val="00220469"/>
    <w:rsid w:val="00230F23"/>
    <w:rsid w:val="004806BF"/>
    <w:rsid w:val="004B13CC"/>
    <w:rsid w:val="00677728"/>
    <w:rsid w:val="0073606F"/>
    <w:rsid w:val="00761D48"/>
    <w:rsid w:val="00817033"/>
    <w:rsid w:val="00873021"/>
    <w:rsid w:val="00C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FD50"/>
  <w15:chartTrackingRefBased/>
  <w15:docId w15:val="{FFD24CC4-9A5C-43C6-9DC0-66E730A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CC"/>
  </w:style>
  <w:style w:type="paragraph" w:styleId="Footer">
    <w:name w:val="footer"/>
    <w:basedOn w:val="Normal"/>
    <w:link w:val="FooterChar"/>
    <w:uiPriority w:val="99"/>
    <w:unhideWhenUsed/>
    <w:rsid w:val="004B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CC"/>
  </w:style>
  <w:style w:type="paragraph" w:styleId="ListParagraph">
    <w:name w:val="List Paragraph"/>
    <w:basedOn w:val="Normal"/>
    <w:uiPriority w:val="34"/>
    <w:qFormat/>
    <w:rsid w:val="0067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  God’s TIME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God’s TIME</dc:title>
  <dc:subject/>
  <dc:creator>Carol Nash</dc:creator>
  <cp:keywords/>
  <dc:description/>
  <cp:lastModifiedBy>Carol Nash</cp:lastModifiedBy>
  <cp:revision>2</cp:revision>
  <dcterms:created xsi:type="dcterms:W3CDTF">2022-12-31T18:33:00Z</dcterms:created>
  <dcterms:modified xsi:type="dcterms:W3CDTF">2022-12-31T18:33:00Z</dcterms:modified>
</cp:coreProperties>
</file>